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EE" w:rsidRDefault="00B120EE" w:rsidP="00B120EE">
      <w:pPr>
        <w:pStyle w:val="a3"/>
        <w:ind w:firstLine="709"/>
        <w:jc w:val="left"/>
        <w:rPr>
          <w:b/>
        </w:rPr>
      </w:pPr>
      <w:bookmarkStart w:id="0" w:name="_GoBack"/>
      <w:bookmarkEnd w:id="0"/>
      <w:r w:rsidRPr="00B120EE">
        <w:rPr>
          <w:b/>
        </w:rPr>
        <w:t xml:space="preserve"> Режимы фотосъёмки</w:t>
      </w:r>
    </w:p>
    <w:p w:rsidR="001B772E" w:rsidRDefault="001B772E" w:rsidP="00B120EE">
      <w:pPr>
        <w:pStyle w:val="a3"/>
        <w:ind w:firstLine="709"/>
        <w:jc w:val="left"/>
        <w:rPr>
          <w:b/>
        </w:rPr>
      </w:pPr>
    </w:p>
    <w:p w:rsidR="001B772E" w:rsidRPr="005E32B1" w:rsidRDefault="005E32B1" w:rsidP="001B77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val="kk-KZ"/>
        </w:rPr>
        <w:t xml:space="preserve">   </w:t>
      </w:r>
      <w:r w:rsidR="001B772E"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Про </w:t>
      </w:r>
      <w:r w:rsidR="001B772E" w:rsidRPr="005E32B1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сюжетные</w:t>
      </w:r>
      <w:r w:rsidR="001B772E"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программы съемки знает каждый начинающий фотограф – собственно, они создаются для того, чтобы избавить новичка от головной боли. Снимаешь человека – выбрал “портрет”, снимаешь природу – “пейзаж”. Все просто, а самое главное, уже давно продумано большим количеством фотографов, программистов и маркетологов. </w:t>
      </w:r>
    </w:p>
    <w:p w:rsidR="001B772E" w:rsidRPr="005E32B1" w:rsidRDefault="001B772E" w:rsidP="001B77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val="kk-KZ"/>
        </w:rPr>
      </w:pP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  <w:lang w:val="kk-KZ"/>
        </w:rPr>
        <w:t>Наиболее распространенные сюжетные режимы съемки: Макро,Портрет,Спорт,Пейзаж,Ночная съемка,Ночной портрет.</w:t>
      </w:r>
      <w:r w:rsidR="008C6404" w:rsidRPr="005E32B1">
        <w:rPr>
          <w:rFonts w:ascii="Times New Roman" w:eastAsia="Times New Roman" w:hAnsi="Times New Roman" w:cs="Times New Roman"/>
          <w:color w:val="404040"/>
          <w:sz w:val="28"/>
          <w:szCs w:val="28"/>
          <w:lang w:val="kk-KZ"/>
        </w:rPr>
        <w:t>Обычно режимы обозначаються пиктограммами.</w:t>
      </w:r>
    </w:p>
    <w:p w:rsidR="001B772E" w:rsidRPr="005E32B1" w:rsidRDefault="001B772E" w:rsidP="001B772E">
      <w:pPr>
        <w:pStyle w:val="a3"/>
        <w:jc w:val="both"/>
        <w:rPr>
          <w:szCs w:val="28"/>
          <w:lang w:val="kk-KZ"/>
        </w:rPr>
      </w:pPr>
      <w:r w:rsidRPr="005E32B1">
        <w:rPr>
          <w:szCs w:val="28"/>
          <w:lang w:val="kk-KZ"/>
        </w:rPr>
        <w:t xml:space="preserve">   </w:t>
      </w:r>
      <w:r w:rsidR="005C7929">
        <w:rPr>
          <w:b/>
          <w:szCs w:val="28"/>
          <w:lang w:val="kk-KZ"/>
        </w:rPr>
        <w:t>Макро</w:t>
      </w:r>
      <w:r w:rsidRPr="005E32B1">
        <w:rPr>
          <w:szCs w:val="28"/>
          <w:lang w:val="kk-KZ"/>
        </w:rPr>
        <w:t xml:space="preserve"> - режим малых дистанционных съемок. Объектив в режиме &lt;&lt; Макро&gt;&gt; обычно восстанавливается на максимальном приближении линз. Резкость регулирует дистанционно до объекта съемки.</w:t>
      </w:r>
    </w:p>
    <w:p w:rsidR="00040697" w:rsidRPr="005E32B1" w:rsidRDefault="00040697">
      <w:pPr>
        <w:rPr>
          <w:rFonts w:ascii="Times New Roman" w:hAnsi="Times New Roman" w:cs="Times New Roman"/>
          <w:b/>
          <w:sz w:val="28"/>
          <w:szCs w:val="28"/>
        </w:rPr>
      </w:pPr>
    </w:p>
    <w:p w:rsidR="0000106E" w:rsidRPr="005E32B1" w:rsidRDefault="005C7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Портрет</w:t>
      </w:r>
      <w:r w:rsidR="001B772E" w:rsidRPr="005E32B1">
        <w:rPr>
          <w:rFonts w:ascii="Times New Roman" w:hAnsi="Times New Roman" w:cs="Times New Roman"/>
          <w:sz w:val="28"/>
          <w:szCs w:val="28"/>
        </w:rPr>
        <w:t xml:space="preserve">-оптимизирование тонов кожи человека в комфортном, мягком состоянии с помощью небольшого </w:t>
      </w:r>
      <w:proofErr w:type="spellStart"/>
      <w:r w:rsidR="001B772E" w:rsidRPr="005E32B1">
        <w:rPr>
          <w:rFonts w:ascii="Times New Roman" w:hAnsi="Times New Roman" w:cs="Times New Roman"/>
          <w:sz w:val="28"/>
          <w:szCs w:val="28"/>
        </w:rPr>
        <w:t>подсветочного</w:t>
      </w:r>
      <w:proofErr w:type="spellEnd"/>
      <w:r w:rsidR="001B772E" w:rsidRPr="005E32B1">
        <w:rPr>
          <w:rFonts w:ascii="Times New Roman" w:hAnsi="Times New Roman" w:cs="Times New Roman"/>
          <w:sz w:val="28"/>
          <w:szCs w:val="28"/>
        </w:rPr>
        <w:t xml:space="preserve"> фона. Большинство портретов хорошо снимаются на больших расстояниях фокуса и в небольших условиях глубины резкости.</w:t>
      </w:r>
    </w:p>
    <w:p w:rsidR="00040697" w:rsidRPr="005E32B1" w:rsidRDefault="005C7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</w:t>
      </w:r>
      <w:r w:rsidR="00040697" w:rsidRPr="005E32B1">
        <w:rPr>
          <w:rFonts w:ascii="Times New Roman" w:hAnsi="Times New Roman" w:cs="Times New Roman"/>
          <w:sz w:val="28"/>
          <w:szCs w:val="28"/>
        </w:rPr>
        <w:t xml:space="preserve"> - ориентация на </w:t>
      </w:r>
      <w:proofErr w:type="gramStart"/>
      <w:r w:rsidR="00040697" w:rsidRPr="005E32B1">
        <w:rPr>
          <w:rFonts w:ascii="Times New Roman" w:hAnsi="Times New Roman" w:cs="Times New Roman"/>
          <w:sz w:val="28"/>
          <w:szCs w:val="28"/>
        </w:rPr>
        <w:t>быстрые  съемки</w:t>
      </w:r>
      <w:proofErr w:type="gramEnd"/>
      <w:r w:rsidR="00040697" w:rsidRPr="005E32B1">
        <w:rPr>
          <w:rFonts w:ascii="Times New Roman" w:hAnsi="Times New Roman" w:cs="Times New Roman"/>
          <w:sz w:val="28"/>
          <w:szCs w:val="28"/>
        </w:rPr>
        <w:t xml:space="preserve"> объектов. Минимальная выдержка, открытая диафрагма, в большинстве случаев используется контрольный автофокус.</w:t>
      </w:r>
    </w:p>
    <w:p w:rsidR="00040697" w:rsidRPr="005E32B1" w:rsidRDefault="005C7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Пейзаж</w:t>
      </w:r>
      <w:r w:rsidR="00040697" w:rsidRPr="005E32B1">
        <w:rPr>
          <w:rFonts w:ascii="Times New Roman" w:hAnsi="Times New Roman" w:cs="Times New Roman"/>
          <w:sz w:val="28"/>
          <w:szCs w:val="28"/>
        </w:rPr>
        <w:t>-оптимальный режим для получения четких, насыщенных пейзажных съемок. Глубина открытости высока. На улице, в условиях повышенной освещенности следует применять этот режим.</w:t>
      </w:r>
    </w:p>
    <w:p w:rsidR="00040697" w:rsidRPr="005E32B1" w:rsidRDefault="00040697">
      <w:pPr>
        <w:rPr>
          <w:rFonts w:ascii="Times New Roman" w:hAnsi="Times New Roman" w:cs="Times New Roman"/>
          <w:sz w:val="28"/>
          <w:szCs w:val="28"/>
        </w:rPr>
      </w:pPr>
      <w:r w:rsidRPr="005E32B1">
        <w:rPr>
          <w:rFonts w:ascii="Times New Roman" w:hAnsi="Times New Roman" w:cs="Times New Roman"/>
          <w:b/>
          <w:sz w:val="28"/>
          <w:szCs w:val="28"/>
        </w:rPr>
        <w:t>Ночная съемка</w:t>
      </w:r>
      <w:r w:rsidRPr="005E32B1">
        <w:rPr>
          <w:rFonts w:ascii="Times New Roman" w:hAnsi="Times New Roman" w:cs="Times New Roman"/>
          <w:sz w:val="28"/>
          <w:szCs w:val="28"/>
        </w:rPr>
        <w:t xml:space="preserve">-параметры камеры оптимизированы на меньшее количество света. </w:t>
      </w:r>
      <w:proofErr w:type="spellStart"/>
      <w:r w:rsidRPr="005E32B1">
        <w:rPr>
          <w:rFonts w:ascii="Times New Roman" w:hAnsi="Times New Roman" w:cs="Times New Roman"/>
          <w:sz w:val="28"/>
          <w:szCs w:val="28"/>
        </w:rPr>
        <w:t>Экспозамерные</w:t>
      </w:r>
      <w:proofErr w:type="spellEnd"/>
      <w:r w:rsidRPr="005E32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E32B1">
        <w:rPr>
          <w:rFonts w:ascii="Times New Roman" w:hAnsi="Times New Roman" w:cs="Times New Roman"/>
          <w:sz w:val="28"/>
          <w:szCs w:val="28"/>
        </w:rPr>
        <w:t>автофокусные</w:t>
      </w:r>
      <w:proofErr w:type="spellEnd"/>
      <w:r w:rsidRPr="005E32B1">
        <w:rPr>
          <w:rFonts w:ascii="Times New Roman" w:hAnsi="Times New Roman" w:cs="Times New Roman"/>
          <w:sz w:val="28"/>
          <w:szCs w:val="28"/>
        </w:rPr>
        <w:t xml:space="preserve"> системы могут давать ошибочные сведения и требуют контроля. </w:t>
      </w:r>
      <w:proofErr w:type="gramStart"/>
      <w:r w:rsidRPr="005E32B1">
        <w:rPr>
          <w:rFonts w:ascii="Times New Roman" w:hAnsi="Times New Roman" w:cs="Times New Roman"/>
          <w:sz w:val="28"/>
          <w:szCs w:val="28"/>
        </w:rPr>
        <w:t>Вспышка  работает</w:t>
      </w:r>
      <w:proofErr w:type="gramEnd"/>
      <w:r w:rsidRPr="005E32B1">
        <w:rPr>
          <w:rFonts w:ascii="Times New Roman" w:hAnsi="Times New Roman" w:cs="Times New Roman"/>
          <w:sz w:val="28"/>
          <w:szCs w:val="28"/>
        </w:rPr>
        <w:t xml:space="preserve"> автоматически. В случае отключения вспышки в автоматическом режиме устанавливается максимально возможная чувствительность или длинная выдержка.</w:t>
      </w:r>
    </w:p>
    <w:p w:rsidR="00040697" w:rsidRPr="005E32B1" w:rsidRDefault="00040697">
      <w:pPr>
        <w:rPr>
          <w:rFonts w:ascii="Times New Roman" w:hAnsi="Times New Roman" w:cs="Times New Roman"/>
          <w:sz w:val="28"/>
          <w:szCs w:val="28"/>
        </w:rPr>
      </w:pPr>
      <w:r w:rsidRPr="005E32B1">
        <w:rPr>
          <w:rFonts w:ascii="Times New Roman" w:hAnsi="Times New Roman" w:cs="Times New Roman"/>
          <w:b/>
          <w:sz w:val="28"/>
          <w:szCs w:val="28"/>
        </w:rPr>
        <w:t>Ночной портрет</w:t>
      </w:r>
      <w:r w:rsidRPr="005E32B1">
        <w:rPr>
          <w:rFonts w:ascii="Times New Roman" w:hAnsi="Times New Roman" w:cs="Times New Roman"/>
          <w:sz w:val="28"/>
          <w:szCs w:val="28"/>
        </w:rPr>
        <w:t xml:space="preserve"> - настройка фотокамеры в ночное время, с глубоким уровнем точности портретов людей, для лучшего определения деталей фона. Поскольку в этом режиме вспышка не работает, время экспозиции может быть хроническим, поэтому рекомендуется использовать штатив. Если вспышка установлена в дополняющем режиме, яркость и фоновая экспозиция автоматически балансируются.</w:t>
      </w:r>
    </w:p>
    <w:p w:rsidR="008C6404" w:rsidRPr="005E32B1" w:rsidRDefault="008C6404" w:rsidP="008C6404">
      <w:pPr>
        <w:rPr>
          <w:rFonts w:ascii="Times New Roman" w:hAnsi="Times New Roman" w:cs="Times New Roman"/>
          <w:b/>
          <w:sz w:val="28"/>
          <w:szCs w:val="28"/>
        </w:rPr>
      </w:pPr>
      <w:r w:rsidRPr="005E32B1">
        <w:rPr>
          <w:rFonts w:ascii="Times New Roman" w:hAnsi="Times New Roman" w:cs="Times New Roman"/>
          <w:b/>
          <w:sz w:val="28"/>
          <w:szCs w:val="28"/>
        </w:rPr>
        <w:t>Автоматический режим</w:t>
      </w:r>
    </w:p>
    <w:p w:rsidR="008C6404" w:rsidRPr="005E32B1" w:rsidRDefault="008C6404" w:rsidP="008C6404">
      <w:pPr>
        <w:rPr>
          <w:rFonts w:ascii="Times New Roman" w:hAnsi="Times New Roman" w:cs="Times New Roman"/>
          <w:sz w:val="28"/>
          <w:szCs w:val="28"/>
        </w:rPr>
      </w:pPr>
      <w:r w:rsidRPr="005E32B1">
        <w:rPr>
          <w:rFonts w:ascii="Times New Roman" w:hAnsi="Times New Roman" w:cs="Times New Roman"/>
          <w:sz w:val="28"/>
          <w:szCs w:val="28"/>
        </w:rPr>
        <w:lastRenderedPageBreak/>
        <w:t>Цифровые фотоаппараты любого класса имеют автоматический режим. Обычно она используется с момента подключения камеры. Такой режим идеально подходит для любителей, которые снимают в стиле "направил-нажал".</w:t>
      </w:r>
    </w:p>
    <w:p w:rsidR="008C6404" w:rsidRPr="005E32B1" w:rsidRDefault="008C6404" w:rsidP="008C6404">
      <w:pPr>
        <w:rPr>
          <w:rFonts w:ascii="Times New Roman" w:hAnsi="Times New Roman" w:cs="Times New Roman"/>
          <w:sz w:val="28"/>
          <w:szCs w:val="28"/>
        </w:rPr>
      </w:pPr>
      <w:r w:rsidRPr="005E32B1">
        <w:rPr>
          <w:rFonts w:ascii="Times New Roman" w:hAnsi="Times New Roman" w:cs="Times New Roman"/>
          <w:sz w:val="28"/>
          <w:szCs w:val="28"/>
        </w:rPr>
        <w:t>Действие фотографа при включенном автоматическом режиме ограничивается нажатием кнопки включения кадров и съемки. Как правило, автоматическая съемка для формата 10*15 удовлетворяет спрос многих любителей, если в условиях простого съемка не предъявляется очень высоких требований к качеству фото.</w:t>
      </w:r>
    </w:p>
    <w:p w:rsidR="008C6404" w:rsidRPr="005E32B1" w:rsidRDefault="008C6404" w:rsidP="008C6404">
      <w:pPr>
        <w:rPr>
          <w:rFonts w:ascii="Times New Roman" w:hAnsi="Times New Roman" w:cs="Times New Roman"/>
          <w:sz w:val="28"/>
          <w:szCs w:val="28"/>
        </w:rPr>
      </w:pPr>
      <w:r w:rsidRPr="005E32B1">
        <w:rPr>
          <w:rFonts w:ascii="Times New Roman" w:hAnsi="Times New Roman" w:cs="Times New Roman"/>
          <w:sz w:val="28"/>
          <w:szCs w:val="28"/>
        </w:rPr>
        <w:t xml:space="preserve">Обычно режим съемки выбирается с помощью именного главного круга. Режим </w:t>
      </w:r>
      <w:proofErr w:type="gramStart"/>
      <w:r w:rsidRPr="005E32B1">
        <w:rPr>
          <w:rFonts w:ascii="Times New Roman" w:hAnsi="Times New Roman" w:cs="Times New Roman"/>
          <w:sz w:val="28"/>
          <w:szCs w:val="28"/>
        </w:rPr>
        <w:t>обозначается  буквой</w:t>
      </w:r>
      <w:proofErr w:type="gramEnd"/>
      <w:r w:rsidRPr="005E32B1">
        <w:rPr>
          <w:rFonts w:ascii="Times New Roman" w:hAnsi="Times New Roman" w:cs="Times New Roman"/>
          <w:sz w:val="28"/>
          <w:szCs w:val="28"/>
        </w:rPr>
        <w:t xml:space="preserve">.  Например, автоматический режим-со словом </w:t>
      </w:r>
      <w:proofErr w:type="spellStart"/>
      <w:r w:rsidRPr="005E32B1">
        <w:rPr>
          <w:rFonts w:ascii="Times New Roman" w:hAnsi="Times New Roman" w:cs="Times New Roman"/>
          <w:sz w:val="28"/>
          <w:szCs w:val="28"/>
        </w:rPr>
        <w:t>Auto</w:t>
      </w:r>
      <w:proofErr w:type="spellEnd"/>
      <w:r w:rsidRPr="005E32B1">
        <w:rPr>
          <w:rFonts w:ascii="Times New Roman" w:hAnsi="Times New Roman" w:cs="Times New Roman"/>
          <w:sz w:val="28"/>
          <w:szCs w:val="28"/>
        </w:rPr>
        <w:t>, ручной режим-с буквой M (</w:t>
      </w:r>
      <w:proofErr w:type="spellStart"/>
      <w:r w:rsidRPr="005E32B1">
        <w:rPr>
          <w:rFonts w:ascii="Times New Roman" w:hAnsi="Times New Roman" w:cs="Times New Roman"/>
          <w:sz w:val="28"/>
          <w:szCs w:val="28"/>
        </w:rPr>
        <w:t>Manual</w:t>
      </w:r>
      <w:proofErr w:type="spellEnd"/>
      <w:r w:rsidRPr="005E32B1">
        <w:rPr>
          <w:rFonts w:ascii="Times New Roman" w:hAnsi="Times New Roman" w:cs="Times New Roman"/>
          <w:sz w:val="28"/>
          <w:szCs w:val="28"/>
        </w:rPr>
        <w:t>).</w:t>
      </w:r>
    </w:p>
    <w:p w:rsidR="008C6404" w:rsidRPr="005E32B1" w:rsidRDefault="008C6404" w:rsidP="008C64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E32B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P</w:t>
      </w: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> – просто </w:t>
      </w:r>
      <w:r w:rsidRPr="005E32B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программный режим</w:t>
      </w: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>. Фотоаппарат сам выбирает минимальную выдержку и диафрагменное число (“</w:t>
      </w:r>
      <w:proofErr w:type="spellStart"/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>экспопару</w:t>
      </w:r>
      <w:proofErr w:type="spellEnd"/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”), требуемые для четкого снимка в данных условиях. Можно условно приравнять его к режиму “авто”, с тем лишь исключением, что обычно можно настроить ряд параметров, в отличие от сюжетных программ или режима “авто” (т.е. баланс белого, чувствительность матрицы, настройки </w:t>
      </w:r>
      <w:proofErr w:type="spellStart"/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>jpeg</w:t>
      </w:r>
      <w:proofErr w:type="spellEnd"/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и пр.). </w:t>
      </w:r>
    </w:p>
    <w:p w:rsidR="00D329E5" w:rsidRPr="005E32B1" w:rsidRDefault="00D329E5" w:rsidP="005E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E32B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A</w:t>
      </w: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 (или </w:t>
      </w:r>
      <w:proofErr w:type="spellStart"/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>Av</w:t>
      </w:r>
      <w:proofErr w:type="spellEnd"/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>) – режим </w:t>
      </w:r>
      <w:r w:rsidRPr="005E32B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приоритета диафрагмы</w:t>
      </w: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>. Пользователь устанавливает требуемое диафрагменное число, а фотоаппарат – выдержку, в соответствии с данными экспонометра. Наиболее любимый большинством фотографов режим, в котором есть возможность полноценного управления глубиной резкости</w:t>
      </w: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  <w:lang w:val="kk-KZ"/>
        </w:rPr>
        <w:t>.</w:t>
      </w:r>
    </w:p>
    <w:p w:rsidR="00D329E5" w:rsidRPr="005E32B1" w:rsidRDefault="00D329E5" w:rsidP="005E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E32B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S</w:t>
      </w:r>
      <w:r w:rsidRPr="005E32B1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 xml:space="preserve"> (или </w:t>
      </w:r>
      <w:proofErr w:type="spellStart"/>
      <w:r w:rsidRPr="005E32B1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Tv</w:t>
      </w:r>
      <w:proofErr w:type="spellEnd"/>
      <w:r w:rsidRPr="005E32B1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)</w:t>
      </w: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– режим </w:t>
      </w:r>
      <w:r w:rsidRPr="005E32B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приоритета выдержки</w:t>
      </w: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. Пользователь устанавливает требуемую выдержку, а фотоаппарат – диафрагму. Режим весьма ограниченный и, как правило, применимый при съемке спортивных событий, когда необходимость поймать момент гораздо важнее проработки фона. </w:t>
      </w:r>
    </w:p>
    <w:p w:rsidR="00D329E5" w:rsidRPr="005E32B1" w:rsidRDefault="00D329E5" w:rsidP="005E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E32B1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 xml:space="preserve">M </w:t>
      </w: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>– полностью </w:t>
      </w:r>
      <w:r w:rsidRPr="005E32B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ручной режим</w:t>
      </w: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. Пользователь вручную устанавливает все параметры. Обычно автоматическая чувствительность может устанавливаться в первых трех режимах, а в ручном недоступна…. Режим полностью снимает ограничения на ночную съемку, т.к. дает возможность пользователю поставить абсолютно любую выдержку и диафрагму на любом значении чувствительности. </w:t>
      </w:r>
    </w:p>
    <w:p w:rsidR="00D329E5" w:rsidRPr="005E32B1" w:rsidRDefault="00D329E5" w:rsidP="005E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E32B1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A-</w:t>
      </w:r>
      <w:proofErr w:type="spellStart"/>
      <w:r w:rsidRPr="005E32B1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Dep</w:t>
      </w:r>
      <w:proofErr w:type="spellEnd"/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– </w:t>
      </w:r>
      <w:r w:rsidRPr="005E32B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режим приоритета диафрагмы с контролем глубины резкости</w:t>
      </w: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>, применяется для проработки как переднего плана, так и заднего – при этом фотоаппарат замеряет расстояние до того и другого и соответственно выставляет диафрагму (и выдержку).</w:t>
      </w:r>
    </w:p>
    <w:p w:rsidR="00D329E5" w:rsidRPr="005E32B1" w:rsidRDefault="00D329E5" w:rsidP="005E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E32B1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Ручное удержание (B)</w:t>
      </w: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- затвор будет открыт в режиме ручного удержания, пока палец удерживает кнопку съемки. В группах мини-камер, где ручное содержание ограничено 15-30 секунд, в профессиональных камерах можно установить задержку до полутора часов.</w:t>
      </w:r>
    </w:p>
    <w:p w:rsidR="00D329E5" w:rsidRPr="005E32B1" w:rsidRDefault="00D329E5" w:rsidP="005E3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 xml:space="preserve"> </w:t>
      </w:r>
      <w:r w:rsidR="005E32B1" w:rsidRPr="005E32B1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Блокировка экспозиции(C)</w:t>
      </w:r>
      <w:r w:rsidR="005E32B1" w:rsidRPr="005E32B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- в некоторых цифровых камерах предусмотрена функция блокировки экспозиции. Автоматика определяет экспозицию в обычном режиме, а фотограф имеет возможность сохранить вычисленное значение и снимать вместе с блокированной экспозицией в совершенно других условиях света. Таким образом, можно получить правильно определенные кадры с тенями.</w:t>
      </w:r>
    </w:p>
    <w:p w:rsidR="008C6404" w:rsidRDefault="008C6404" w:rsidP="008C6404"/>
    <w:sectPr w:rsidR="008C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B52"/>
    <w:multiLevelType w:val="multilevel"/>
    <w:tmpl w:val="A9DC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B6CC6"/>
    <w:multiLevelType w:val="multilevel"/>
    <w:tmpl w:val="42F6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443C2"/>
    <w:multiLevelType w:val="multilevel"/>
    <w:tmpl w:val="5436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A1762"/>
    <w:multiLevelType w:val="multilevel"/>
    <w:tmpl w:val="7DCA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76"/>
    <w:rsid w:val="0000106E"/>
    <w:rsid w:val="00040697"/>
    <w:rsid w:val="001B772E"/>
    <w:rsid w:val="001E44A9"/>
    <w:rsid w:val="005C7929"/>
    <w:rsid w:val="005E32B1"/>
    <w:rsid w:val="008C6404"/>
    <w:rsid w:val="00B120EE"/>
    <w:rsid w:val="00D22476"/>
    <w:rsid w:val="00D3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75C37-D95B-44AB-A365-50B0A4AA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20E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B120E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2020-07-12T05:45:00Z</dcterms:created>
  <dcterms:modified xsi:type="dcterms:W3CDTF">2020-08-20T11:11:00Z</dcterms:modified>
</cp:coreProperties>
</file>